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CAB300" w14:textId="6A26DB96" w:rsidR="004015B4" w:rsidRPr="004015B4" w:rsidRDefault="00C876EF" w:rsidP="00B66835">
      <w:pPr>
        <w:spacing w:after="2760"/>
      </w:pPr>
      <w:r>
        <w:t>Gmina Miasta Rypin</w:t>
      </w:r>
      <w:r>
        <w:br/>
      </w:r>
      <w:r w:rsidR="004015B4" w:rsidRPr="004015B4">
        <w:t xml:space="preserve">realizuje projekt </w:t>
      </w:r>
      <w:r w:rsidRPr="00C876EF">
        <w:t>Klub młodzieżowy „Rypińska Kuźnia Talentów”</w:t>
      </w:r>
    </w:p>
    <w:p w14:paraId="7C23A46E" w14:textId="0AF8B2A8" w:rsidR="00B66835" w:rsidRPr="00B66835" w:rsidRDefault="00B66835" w:rsidP="00B66835">
      <w:r w:rsidRPr="00B66835">
        <w:t xml:space="preserve">Dofinansowanie projektu z UE: </w:t>
      </w:r>
      <w:r w:rsidR="00C876EF" w:rsidRPr="00C876EF">
        <w:t>100 000,00</w:t>
      </w:r>
      <w:r w:rsidR="00C876EF">
        <w:t xml:space="preserve"> zł </w:t>
      </w:r>
    </w:p>
    <w:sectPr w:rsidR="00B66835" w:rsidRPr="00B66835" w:rsidSect="00B66835">
      <w:headerReference w:type="even" r:id="rId6"/>
      <w:headerReference w:type="default" r:id="rId7"/>
      <w:headerReference w:type="first" r:id="rId8"/>
      <w:pgSz w:w="23814" w:h="16840" w:orient="landscape" w:code="9"/>
      <w:pgMar w:top="6521" w:right="6350" w:bottom="2268" w:left="396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76E788" w14:textId="77777777" w:rsidR="00F247B4" w:rsidRDefault="00F247B4" w:rsidP="00BF2D89">
      <w:pPr>
        <w:spacing w:line="240" w:lineRule="auto"/>
      </w:pPr>
      <w:r>
        <w:separator/>
      </w:r>
    </w:p>
  </w:endnote>
  <w:endnote w:type="continuationSeparator" w:id="0">
    <w:p w14:paraId="243EA2AB" w14:textId="77777777" w:rsidR="00F247B4" w:rsidRDefault="00F247B4" w:rsidP="00BF2D8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 Medium">
    <w:altName w:val="Times New Roman"/>
    <w:charset w:val="EE"/>
    <w:family w:val="auto"/>
    <w:pitch w:val="variable"/>
    <w:sig w:usb0="00000001" w:usb1="4000201B" w:usb2="00000028" w:usb3="00000000" w:csb0="0000019F" w:csb1="00000000"/>
  </w:font>
  <w:font w:name="Open Sans">
    <w:altName w:val="﷽﷽﷽﷽﷽﷽﷽﷽s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ACE2F2" w14:textId="77777777" w:rsidR="00F247B4" w:rsidRDefault="00F247B4" w:rsidP="00BF2D89">
      <w:pPr>
        <w:spacing w:line="240" w:lineRule="auto"/>
      </w:pPr>
      <w:r>
        <w:separator/>
      </w:r>
    </w:p>
  </w:footnote>
  <w:footnote w:type="continuationSeparator" w:id="0">
    <w:p w14:paraId="2F350356" w14:textId="77777777" w:rsidR="00F247B4" w:rsidRDefault="00F247B4" w:rsidP="00BF2D8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03A500" w14:textId="4FC589F4" w:rsidR="00984A25" w:rsidRDefault="00000000">
    <w:pPr>
      <w:pStyle w:val="Nagwek"/>
    </w:pPr>
    <w:r>
      <w:rPr>
        <w:noProof/>
        <w:lang w:eastAsia="pl-PL"/>
      </w:rPr>
      <w:pict w14:anchorId="684A34C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6" type="#_x0000_t75" style="position:absolute;margin-left:0;margin-top:0;width:1148.4pt;height:771.1pt;z-index:-251656192;mso-position-horizontal:center;mso-position-horizontal-relative:margin;mso-position-vertical:center;mso-position-vertical-relative:margin" o:allowincell="f">
          <v:imagedata r:id="rId1" o:title="FE plakat A3 programy regionalne - KP kopi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3E2634" w14:textId="25437F67" w:rsidR="00BF2D89" w:rsidRDefault="00000000">
    <w:pPr>
      <w:pStyle w:val="Nagwek"/>
    </w:pPr>
    <w:r>
      <w:rPr>
        <w:noProof/>
        <w:lang w:eastAsia="pl-PL"/>
      </w:rPr>
      <w:pict w14:anchorId="666E01A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7" type="#_x0000_t75" style="position:absolute;margin-left:-186.45pt;margin-top:-290.25pt;width:1171.05pt;height:786.3pt;z-index:-251655168;mso-position-horizontal-relative:margin;mso-position-vertical-relative:margin" o:allowincell="f">
          <v:imagedata r:id="rId1" o:title="FE plakat A3 programy regionalne - KP kopi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2F063" w14:textId="1420F0D6" w:rsidR="00984A25" w:rsidRDefault="00000000">
    <w:pPr>
      <w:pStyle w:val="Nagwek"/>
    </w:pPr>
    <w:r>
      <w:rPr>
        <w:noProof/>
        <w:lang w:eastAsia="pl-PL"/>
      </w:rPr>
      <w:pict w14:anchorId="4EC3FC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style="position:absolute;margin-left:0;margin-top:0;width:1148.4pt;height:771.1pt;z-index:-251657216;mso-position-horizontal:center;mso-position-horizontal-relative:margin;mso-position-vertical:center;mso-position-vertical-relative:margin" o:allowincell="f">
          <v:imagedata r:id="rId1" o:title="FE plakat A3 programy regionalne - KP kopia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AB9"/>
    <w:rsid w:val="000965E3"/>
    <w:rsid w:val="00161F0C"/>
    <w:rsid w:val="00213A37"/>
    <w:rsid w:val="002544D0"/>
    <w:rsid w:val="00286D86"/>
    <w:rsid w:val="002E05C6"/>
    <w:rsid w:val="002E465F"/>
    <w:rsid w:val="004015B4"/>
    <w:rsid w:val="004743F7"/>
    <w:rsid w:val="00510977"/>
    <w:rsid w:val="00680A49"/>
    <w:rsid w:val="006E11CE"/>
    <w:rsid w:val="006F6681"/>
    <w:rsid w:val="00825D52"/>
    <w:rsid w:val="008E72A8"/>
    <w:rsid w:val="00977AB9"/>
    <w:rsid w:val="00984A25"/>
    <w:rsid w:val="00993749"/>
    <w:rsid w:val="00996DD4"/>
    <w:rsid w:val="00A13E92"/>
    <w:rsid w:val="00A47DF1"/>
    <w:rsid w:val="00B66835"/>
    <w:rsid w:val="00BE0608"/>
    <w:rsid w:val="00BF2D89"/>
    <w:rsid w:val="00C534D6"/>
    <w:rsid w:val="00C876EF"/>
    <w:rsid w:val="00D50C8E"/>
    <w:rsid w:val="00E435F4"/>
    <w:rsid w:val="00F177E5"/>
    <w:rsid w:val="00F247B4"/>
    <w:rsid w:val="00F51BC2"/>
    <w:rsid w:val="00F72098"/>
    <w:rsid w:val="00FD2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4ED95C"/>
  <w15:chartTrackingRefBased/>
  <w15:docId w15:val="{E4A28FEE-90EE-45DE-8736-BACBD29CD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015B4"/>
    <w:pPr>
      <w:spacing w:after="0" w:line="760" w:lineRule="exact"/>
    </w:pPr>
    <w:rPr>
      <w:rFonts w:ascii="Open Sans Medium" w:hAnsi="Open Sans Medium"/>
      <w:sz w:val="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aliases w:val="www na dole"/>
    <w:basedOn w:val="Normalny"/>
    <w:uiPriority w:val="1"/>
    <w:qFormat/>
    <w:rsid w:val="002E465F"/>
    <w:pPr>
      <w:jc w:val="center"/>
    </w:pPr>
    <w:rPr>
      <w:rFonts w:ascii="Open Sans" w:hAnsi="Open Sans"/>
      <w:b/>
      <w:color w:val="FFFFFF" w:themeColor="background1"/>
      <w:sz w:val="49"/>
      <w:szCs w:val="49"/>
    </w:rPr>
  </w:style>
  <w:style w:type="paragraph" w:styleId="Nagwek">
    <w:name w:val="header"/>
    <w:basedOn w:val="Normalny"/>
    <w:link w:val="NagwekZnak"/>
    <w:uiPriority w:val="99"/>
    <w:unhideWhenUsed/>
    <w:rsid w:val="00BF2D89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F2D89"/>
    <w:rPr>
      <w:rFonts w:ascii="Open Sans Medium" w:hAnsi="Open Sans Medium"/>
      <w:sz w:val="60"/>
    </w:rPr>
  </w:style>
  <w:style w:type="paragraph" w:styleId="Stopka">
    <w:name w:val="footer"/>
    <w:basedOn w:val="Normalny"/>
    <w:link w:val="StopkaZnak"/>
    <w:uiPriority w:val="99"/>
    <w:unhideWhenUsed/>
    <w:rsid w:val="00BF2D89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F2D89"/>
    <w:rPr>
      <w:rFonts w:ascii="Open Sans Medium" w:hAnsi="Open Sans Medium"/>
      <w:sz w:val="6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18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Budek</dc:creator>
  <cp:keywords/>
  <dc:description/>
  <cp:lastModifiedBy>Karolina Rębacz</cp:lastModifiedBy>
  <cp:revision>6</cp:revision>
  <cp:lastPrinted>2026-07-03T07:49:00Z</cp:lastPrinted>
  <dcterms:created xsi:type="dcterms:W3CDTF">2025-07-01T10:43:00Z</dcterms:created>
  <dcterms:modified xsi:type="dcterms:W3CDTF">2026-07-03T09:04:00Z</dcterms:modified>
</cp:coreProperties>
</file>